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A6DB" w14:textId="6D3C32CB" w:rsidR="004261EC" w:rsidRPr="00677A27" w:rsidRDefault="007416B4" w:rsidP="004261E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第２期鹿児島県文化芸術推進基本計画（素案）についての</w:t>
      </w:r>
      <w:r w:rsidR="004261EC" w:rsidRPr="00677A27">
        <w:rPr>
          <w:rFonts w:ascii="ＭＳ ゴシック" w:eastAsia="ＭＳ ゴシック" w:hAnsi="ＭＳ ゴシック" w:hint="eastAsia"/>
          <w:b/>
          <w:sz w:val="28"/>
          <w:szCs w:val="28"/>
        </w:rPr>
        <w:t>意見</w:t>
      </w:r>
    </w:p>
    <w:p w14:paraId="0E79F594" w14:textId="77777777" w:rsidR="004261EC" w:rsidRPr="004261EC" w:rsidRDefault="004261EC" w:rsidP="004261E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年　月　</w:t>
      </w:r>
      <w:r w:rsidRPr="004261EC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494" w:type="dxa"/>
        <w:jc w:val="center"/>
        <w:tblLook w:val="04A0" w:firstRow="1" w:lastRow="0" w:firstColumn="1" w:lastColumn="0" w:noHBand="0" w:noVBand="1"/>
      </w:tblPr>
      <w:tblGrid>
        <w:gridCol w:w="2395"/>
        <w:gridCol w:w="6099"/>
      </w:tblGrid>
      <w:tr w:rsidR="009F23D3" w:rsidRPr="004261EC" w14:paraId="37EF6BB2" w14:textId="77777777" w:rsidTr="00895EF5">
        <w:trPr>
          <w:trHeight w:val="531"/>
          <w:jc w:val="center"/>
        </w:trPr>
        <w:tc>
          <w:tcPr>
            <w:tcW w:w="2395" w:type="dxa"/>
            <w:vAlign w:val="center"/>
          </w:tcPr>
          <w:p w14:paraId="30F03FFD" w14:textId="77777777" w:rsidR="009F23D3" w:rsidRPr="00193232" w:rsidRDefault="009F23D3" w:rsidP="009F23D3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氏　　　名</w:t>
            </w:r>
          </w:p>
          <w:p w14:paraId="0BD39BBD" w14:textId="4A15B416" w:rsidR="009F23D3" w:rsidRPr="00193232" w:rsidRDefault="009F23D3" w:rsidP="009F23D3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（</w:t>
            </w:r>
            <w:r w:rsidR="007416B4" w:rsidRPr="00193232">
              <w:rPr>
                <w:rFonts w:ascii="ＭＳ ゴシック" w:eastAsia="ＭＳ ゴシック" w:hAnsi="ＭＳ ゴシック" w:hint="eastAsia"/>
                <w:b/>
                <w:bCs/>
              </w:rPr>
              <w:t>ふりがな</w:t>
            </w: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  <w:tc>
          <w:tcPr>
            <w:tcW w:w="6099" w:type="dxa"/>
            <w:vAlign w:val="center"/>
          </w:tcPr>
          <w:p w14:paraId="21C1DE82" w14:textId="77777777" w:rsidR="009F23D3" w:rsidRDefault="009F23D3" w:rsidP="008B2E27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00A586F" w14:textId="77777777" w:rsidR="00C6494D" w:rsidRDefault="00C6494D" w:rsidP="008B2E27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416B4" w:rsidRPr="004261EC" w14:paraId="5AF8F839" w14:textId="77777777" w:rsidTr="00895EF5">
        <w:trPr>
          <w:trHeight w:val="531"/>
          <w:jc w:val="center"/>
        </w:trPr>
        <w:tc>
          <w:tcPr>
            <w:tcW w:w="2395" w:type="dxa"/>
            <w:vAlign w:val="center"/>
          </w:tcPr>
          <w:p w14:paraId="6A439438" w14:textId="3665CC86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住　　　所</w:t>
            </w:r>
          </w:p>
        </w:tc>
        <w:tc>
          <w:tcPr>
            <w:tcW w:w="6099" w:type="dxa"/>
          </w:tcPr>
          <w:p w14:paraId="7A63FB15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3D9A13DE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95EF5" w:rsidRPr="004261EC" w14:paraId="37CF62E4" w14:textId="77777777" w:rsidTr="00895EF5">
        <w:trPr>
          <w:trHeight w:val="531"/>
          <w:jc w:val="center"/>
        </w:trPr>
        <w:tc>
          <w:tcPr>
            <w:tcW w:w="2395" w:type="dxa"/>
            <w:vAlign w:val="center"/>
          </w:tcPr>
          <w:p w14:paraId="1E031C87" w14:textId="77777777" w:rsidR="00193232" w:rsidRPr="00193232" w:rsidRDefault="00895EF5" w:rsidP="00895EF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県外に居住または</w:t>
            </w:r>
          </w:p>
          <w:p w14:paraId="0EB8F047" w14:textId="77777777" w:rsidR="00193232" w:rsidRDefault="00895EF5" w:rsidP="00895EF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所在地を有する方</w:t>
            </w:r>
          </w:p>
          <w:p w14:paraId="72B426DC" w14:textId="73012A19" w:rsidR="00895EF5" w:rsidRPr="00193232" w:rsidRDefault="00895EF5" w:rsidP="00895EF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のみ選択</w:t>
            </w:r>
          </w:p>
        </w:tc>
        <w:tc>
          <w:tcPr>
            <w:tcW w:w="6099" w:type="dxa"/>
          </w:tcPr>
          <w:p w14:paraId="31B38219" w14:textId="77777777" w:rsidR="00895EF5" w:rsidRDefault="00193232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□県内に通勤</w:t>
            </w:r>
          </w:p>
          <w:p w14:paraId="119998DF" w14:textId="77777777" w:rsidR="00193232" w:rsidRDefault="00193232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□県内に通学</w:t>
            </w:r>
          </w:p>
          <w:p w14:paraId="0443CB00" w14:textId="2C75285B" w:rsidR="00193232" w:rsidRPr="00193232" w:rsidRDefault="00193232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□県内に事務所または事業所を有する</w:t>
            </w:r>
          </w:p>
        </w:tc>
      </w:tr>
      <w:tr w:rsidR="007416B4" w:rsidRPr="004261EC" w14:paraId="4289E982" w14:textId="77777777" w:rsidTr="00895EF5">
        <w:trPr>
          <w:trHeight w:val="397"/>
          <w:jc w:val="center"/>
        </w:trPr>
        <w:tc>
          <w:tcPr>
            <w:tcW w:w="2395" w:type="dxa"/>
            <w:vAlign w:val="center"/>
          </w:tcPr>
          <w:p w14:paraId="77036F8A" w14:textId="77777777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電 話 番 号</w:t>
            </w:r>
          </w:p>
        </w:tc>
        <w:tc>
          <w:tcPr>
            <w:tcW w:w="6099" w:type="dxa"/>
            <w:vAlign w:val="center"/>
          </w:tcPr>
          <w:p w14:paraId="59DB0634" w14:textId="77777777" w:rsidR="007416B4" w:rsidRPr="004261EC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416B4" w:rsidRPr="004261EC" w14:paraId="2E40AEE5" w14:textId="77777777" w:rsidTr="00895EF5">
        <w:trPr>
          <w:trHeight w:val="397"/>
          <w:jc w:val="center"/>
        </w:trPr>
        <w:tc>
          <w:tcPr>
            <w:tcW w:w="2395" w:type="dxa"/>
            <w:vAlign w:val="center"/>
          </w:tcPr>
          <w:p w14:paraId="3FCFFA4A" w14:textId="77777777" w:rsidR="007416B4" w:rsidRPr="00193232" w:rsidRDefault="007416B4" w:rsidP="007416B4">
            <w:pPr>
              <w:jc w:val="distribute"/>
              <w:rPr>
                <w:rFonts w:ascii="ＭＳ ゴシック" w:eastAsia="ＭＳ ゴシック" w:hAnsi="ＭＳ ゴシック"/>
                <w:b/>
                <w:bCs/>
                <w:w w:val="66"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  <w:w w:val="88"/>
                <w:kern w:val="0"/>
                <w:fitText w:val="1920" w:id="-1411086336"/>
              </w:rPr>
              <w:t>電子メールアドレ</w:t>
            </w:r>
            <w:r w:rsidRPr="00193232">
              <w:rPr>
                <w:rFonts w:ascii="ＭＳ ゴシック" w:eastAsia="ＭＳ ゴシック" w:hAnsi="ＭＳ ゴシック" w:hint="eastAsia"/>
                <w:b/>
                <w:bCs/>
                <w:spacing w:val="10"/>
                <w:w w:val="88"/>
                <w:kern w:val="0"/>
                <w:fitText w:val="1920" w:id="-1411086336"/>
              </w:rPr>
              <w:t>ス</w:t>
            </w:r>
          </w:p>
        </w:tc>
        <w:tc>
          <w:tcPr>
            <w:tcW w:w="6099" w:type="dxa"/>
            <w:vAlign w:val="center"/>
          </w:tcPr>
          <w:p w14:paraId="28C1CF76" w14:textId="66EA4B0F" w:rsidR="007416B4" w:rsidRPr="007724A7" w:rsidRDefault="007416B4" w:rsidP="007416B4">
            <w:pPr>
              <w:jc w:val="left"/>
              <w:rPr>
                <w:rFonts w:ascii="ＭＳ ゴシック" w:eastAsia="ＭＳ ゴシック" w:hAnsi="ＭＳ ゴシック"/>
                <w:w w:val="150"/>
              </w:rPr>
            </w:pPr>
          </w:p>
        </w:tc>
      </w:tr>
      <w:tr w:rsidR="007416B4" w:rsidRPr="004261EC" w14:paraId="6A4C6EDD" w14:textId="77777777" w:rsidTr="00895EF5">
        <w:trPr>
          <w:trHeight w:val="595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39B5F" w14:textId="77777777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  <w:highlight w:val="lightGray"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  <w:highlight w:val="lightGray"/>
              </w:rPr>
              <w:t>意 見 の 内 容</w:t>
            </w:r>
          </w:p>
        </w:tc>
      </w:tr>
      <w:tr w:rsidR="007416B4" w:rsidRPr="004261EC" w14:paraId="47B81AA7" w14:textId="77777777" w:rsidTr="00895EF5">
        <w:trPr>
          <w:trHeight w:val="534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14:paraId="11460EF2" w14:textId="1F13D625" w:rsidR="007416B4" w:rsidRP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 w:rsidRPr="007416B4">
              <w:rPr>
                <w:rFonts w:ascii="ＭＳ ゴシック" w:eastAsia="ＭＳ ゴシック" w:hAnsi="ＭＳ ゴシック"/>
              </w:rPr>
              <w:t>（注）計画（素案）の</w:t>
            </w:r>
            <w:r w:rsidR="0052707D">
              <w:rPr>
                <w:rFonts w:ascii="ＭＳ ゴシック" w:eastAsia="ＭＳ ゴシック" w:hAnsi="ＭＳ ゴシック" w:hint="eastAsia"/>
              </w:rPr>
              <w:t>該当ページ及び該当項目</w:t>
            </w:r>
            <w:r w:rsidRPr="007416B4">
              <w:rPr>
                <w:rFonts w:ascii="ＭＳ ゴシック" w:eastAsia="ＭＳ ゴシック" w:hAnsi="ＭＳ ゴシック"/>
              </w:rPr>
              <w:t>を必ず明記してください。</w:t>
            </w:r>
          </w:p>
        </w:tc>
      </w:tr>
      <w:tr w:rsidR="007416B4" w:rsidRPr="004261EC" w14:paraId="086B1299" w14:textId="77777777" w:rsidTr="00895EF5">
        <w:trPr>
          <w:trHeight w:val="6649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7CE3501B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7851B0A" w14:textId="77777777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82C335B" w14:textId="77777777" w:rsidR="007416B4" w:rsidRDefault="007416B4" w:rsidP="0071691D">
      <w:pPr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7C9312C1" w14:textId="73AE34BD" w:rsidR="0071691D" w:rsidRPr="00677A27" w:rsidRDefault="007724A7" w:rsidP="007416B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002AC" wp14:editId="6F730370">
                <wp:simplePos x="0" y="0"/>
                <wp:positionH relativeFrom="column">
                  <wp:posOffset>4489392</wp:posOffset>
                </wp:positionH>
                <wp:positionV relativeFrom="paragraph">
                  <wp:posOffset>-470766</wp:posOffset>
                </wp:positionV>
                <wp:extent cx="844608" cy="470766"/>
                <wp:effectExtent l="0" t="0" r="1270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608" cy="470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DA9D9A" w14:textId="77777777" w:rsidR="0071691D" w:rsidRPr="007724A7" w:rsidRDefault="0071691D" w:rsidP="007724A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7724A7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002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3.5pt;margin-top:-37.05pt;width:66.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" fillcolor="white [3201]" strokeweight=".5pt">
                <v:textbox inset="1mm,1mm,1mm,1mm">
                  <w:txbxContent>
                    <w:p w14:paraId="58DA9D9A" w14:textId="77777777" w:rsidR="0071691D" w:rsidRPr="007724A7" w:rsidRDefault="0071691D" w:rsidP="007724A7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28"/>
                          <w:szCs w:val="28"/>
                        </w:rPr>
                      </w:pPr>
                      <w:r w:rsidRPr="007724A7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416B4">
        <w:rPr>
          <w:rFonts w:ascii="ＭＳ ゴシック" w:eastAsia="ＭＳ ゴシック" w:hAnsi="ＭＳ ゴシック" w:hint="eastAsia"/>
          <w:b/>
          <w:sz w:val="28"/>
          <w:szCs w:val="28"/>
        </w:rPr>
        <w:t>第２期鹿児島県文化芸術推進基本計画（素案）についての</w:t>
      </w:r>
      <w:r w:rsidR="007416B4" w:rsidRPr="00677A27">
        <w:rPr>
          <w:rFonts w:ascii="ＭＳ ゴシック" w:eastAsia="ＭＳ ゴシック" w:hAnsi="ＭＳ ゴシック" w:hint="eastAsia"/>
          <w:b/>
          <w:sz w:val="28"/>
          <w:szCs w:val="28"/>
        </w:rPr>
        <w:t>意見</w:t>
      </w:r>
    </w:p>
    <w:p w14:paraId="314360BD" w14:textId="7E0CEEC5" w:rsidR="0071691D" w:rsidRPr="004261EC" w:rsidRDefault="0071691D" w:rsidP="0071691D">
      <w:pPr>
        <w:jc w:val="right"/>
        <w:rPr>
          <w:rFonts w:ascii="ＭＳ ゴシック" w:eastAsia="ＭＳ ゴシック" w:hAnsi="ＭＳ ゴシック"/>
        </w:rPr>
      </w:pPr>
      <w:r w:rsidRPr="009F3FA7">
        <w:rPr>
          <w:rFonts w:ascii="ＭＳ ゴシック" w:eastAsia="ＭＳ ゴシック" w:hAnsi="ＭＳ ゴシック" w:hint="eastAsia"/>
        </w:rPr>
        <w:t>令和</w:t>
      </w:r>
      <w:r w:rsidR="007416B4" w:rsidRPr="007416B4">
        <w:rPr>
          <w:rFonts w:ascii="ＭＳ ゴシック" w:eastAsia="ＭＳ ゴシック" w:hAnsi="ＭＳ ゴシック" w:hint="eastAsia"/>
          <w:color w:val="EE0000"/>
        </w:rPr>
        <w:t>７</w:t>
      </w:r>
      <w:r w:rsidRPr="009F3FA7">
        <w:rPr>
          <w:rFonts w:ascii="ＭＳ ゴシック" w:eastAsia="ＭＳ ゴシック" w:hAnsi="ＭＳ ゴシック" w:hint="eastAsia"/>
        </w:rPr>
        <w:t>年</w:t>
      </w:r>
      <w:r w:rsidR="007416B4" w:rsidRPr="007416B4">
        <w:rPr>
          <w:rFonts w:ascii="ＭＳ ゴシック" w:eastAsia="ＭＳ ゴシック" w:hAnsi="ＭＳ ゴシック" w:hint="eastAsia"/>
          <w:color w:val="EE0000"/>
        </w:rPr>
        <w:t>12</w:t>
      </w:r>
      <w:r w:rsidRPr="009F3FA7">
        <w:rPr>
          <w:rFonts w:ascii="ＭＳ ゴシック" w:eastAsia="ＭＳ ゴシック" w:hAnsi="ＭＳ ゴシック" w:hint="eastAsia"/>
        </w:rPr>
        <w:t>月</w:t>
      </w:r>
      <w:r w:rsidR="007416B4" w:rsidRPr="007416B4">
        <w:rPr>
          <w:rFonts w:ascii="ＭＳ ゴシック" w:eastAsia="ＭＳ ゴシック" w:hAnsi="ＭＳ ゴシック" w:hint="eastAsia"/>
          <w:color w:val="EE0000"/>
        </w:rPr>
        <w:t>24</w:t>
      </w:r>
      <w:r w:rsidRPr="009F3FA7">
        <w:rPr>
          <w:rFonts w:ascii="ＭＳ ゴシック" w:eastAsia="ＭＳ ゴシック" w:hAnsi="ＭＳ ゴシック" w:hint="eastAsia"/>
        </w:rPr>
        <w:t>日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395"/>
        <w:gridCol w:w="6099"/>
        <w:gridCol w:w="6"/>
      </w:tblGrid>
      <w:tr w:rsidR="0071691D" w:rsidRPr="004261EC" w14:paraId="2273CFB2" w14:textId="77777777" w:rsidTr="00193232">
        <w:trPr>
          <w:trHeight w:val="531"/>
          <w:jc w:val="center"/>
        </w:trPr>
        <w:tc>
          <w:tcPr>
            <w:tcW w:w="2395" w:type="dxa"/>
            <w:vAlign w:val="center"/>
          </w:tcPr>
          <w:p w14:paraId="1510C875" w14:textId="77777777" w:rsidR="0071691D" w:rsidRPr="00193232" w:rsidRDefault="0071691D" w:rsidP="005C6B11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氏　　　名</w:t>
            </w:r>
          </w:p>
          <w:p w14:paraId="3FE6FACC" w14:textId="2A593443" w:rsidR="0071691D" w:rsidRPr="00193232" w:rsidRDefault="007416B4" w:rsidP="005C6B11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（ふりがな）</w:t>
            </w:r>
          </w:p>
        </w:tc>
        <w:tc>
          <w:tcPr>
            <w:tcW w:w="6105" w:type="dxa"/>
            <w:gridSpan w:val="2"/>
            <w:vAlign w:val="center"/>
          </w:tcPr>
          <w:p w14:paraId="607977D4" w14:textId="77777777" w:rsidR="0071691D" w:rsidRDefault="007724A7" w:rsidP="007416B4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鹿児島 太郎</w:t>
            </w:r>
          </w:p>
          <w:p w14:paraId="1B302E7A" w14:textId="2CB8A649" w:rsidR="007416B4" w:rsidRDefault="007416B4" w:rsidP="007416B4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（かごしま　たろう）</w:t>
            </w:r>
          </w:p>
        </w:tc>
      </w:tr>
      <w:tr w:rsidR="007416B4" w:rsidRPr="004261EC" w14:paraId="69A6245C" w14:textId="77777777" w:rsidTr="00193232">
        <w:trPr>
          <w:trHeight w:val="531"/>
          <w:jc w:val="center"/>
        </w:trPr>
        <w:tc>
          <w:tcPr>
            <w:tcW w:w="2395" w:type="dxa"/>
            <w:vAlign w:val="center"/>
          </w:tcPr>
          <w:p w14:paraId="2DB1A9C6" w14:textId="0EDC7259" w:rsidR="007416B4" w:rsidRPr="00193232" w:rsidRDefault="007416B4" w:rsidP="007416B4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住　　　所</w:t>
            </w:r>
          </w:p>
        </w:tc>
        <w:tc>
          <w:tcPr>
            <w:tcW w:w="6105" w:type="dxa"/>
            <w:gridSpan w:val="2"/>
          </w:tcPr>
          <w:p w14:paraId="3A1B7E73" w14:textId="77777777" w:rsidR="007416B4" w:rsidRPr="007724A7" w:rsidRDefault="007416B4" w:rsidP="007416B4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８９０－８５７７</w:t>
            </w:r>
          </w:p>
          <w:p w14:paraId="13CAE454" w14:textId="576209E0" w:rsidR="007416B4" w:rsidRPr="007724A7" w:rsidRDefault="007416B4" w:rsidP="007416B4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鹿児島市鴨池新町１０番１号</w:t>
            </w:r>
          </w:p>
        </w:tc>
      </w:tr>
      <w:tr w:rsidR="00193232" w:rsidRPr="004261EC" w14:paraId="5245911C" w14:textId="77777777" w:rsidTr="00193232">
        <w:trPr>
          <w:trHeight w:val="531"/>
          <w:jc w:val="center"/>
        </w:trPr>
        <w:tc>
          <w:tcPr>
            <w:tcW w:w="2395" w:type="dxa"/>
            <w:vAlign w:val="center"/>
          </w:tcPr>
          <w:p w14:paraId="1B0D3B3F" w14:textId="77777777" w:rsidR="00193232" w:rsidRPr="00193232" w:rsidRDefault="00193232" w:rsidP="0019323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県外に居住または</w:t>
            </w:r>
          </w:p>
          <w:p w14:paraId="15108F03" w14:textId="77777777" w:rsidR="00193232" w:rsidRDefault="00193232" w:rsidP="0019323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所在地を有する方</w:t>
            </w:r>
          </w:p>
          <w:p w14:paraId="26BF4153" w14:textId="67E69C8C" w:rsidR="00193232" w:rsidRPr="00193232" w:rsidRDefault="00193232" w:rsidP="0019323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のみ選択</w:t>
            </w:r>
          </w:p>
        </w:tc>
        <w:tc>
          <w:tcPr>
            <w:tcW w:w="6105" w:type="dxa"/>
            <w:gridSpan w:val="2"/>
          </w:tcPr>
          <w:p w14:paraId="434D7E80" w14:textId="77777777" w:rsidR="00193232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□県内に通勤</w:t>
            </w:r>
          </w:p>
          <w:p w14:paraId="0EFAC37A" w14:textId="77777777" w:rsidR="00193232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□県内に通学</w:t>
            </w:r>
          </w:p>
          <w:p w14:paraId="1239E652" w14:textId="4529E408" w:rsidR="00193232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□県内に事務所または事業所を有する</w:t>
            </w:r>
          </w:p>
        </w:tc>
      </w:tr>
      <w:tr w:rsidR="00193232" w:rsidRPr="004261EC" w14:paraId="246C157E" w14:textId="77777777" w:rsidTr="00193232">
        <w:trPr>
          <w:trHeight w:val="397"/>
          <w:jc w:val="center"/>
        </w:trPr>
        <w:tc>
          <w:tcPr>
            <w:tcW w:w="2395" w:type="dxa"/>
            <w:vAlign w:val="center"/>
          </w:tcPr>
          <w:p w14:paraId="4FF39D2E" w14:textId="77777777" w:rsidR="00193232" w:rsidRPr="00193232" w:rsidRDefault="00193232" w:rsidP="00193232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</w:rPr>
              <w:t>電 話 番 号</w:t>
            </w:r>
          </w:p>
        </w:tc>
        <w:tc>
          <w:tcPr>
            <w:tcW w:w="6105" w:type="dxa"/>
            <w:gridSpan w:val="2"/>
            <w:vAlign w:val="center"/>
          </w:tcPr>
          <w:p w14:paraId="4FE1CC6B" w14:textId="77777777" w:rsidR="00193232" w:rsidRPr="004261EC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 w:rsidRPr="007724A7">
              <w:rPr>
                <w:rFonts w:ascii="ＭＳ ゴシック" w:eastAsia="ＭＳ ゴシック" w:hAnsi="ＭＳ ゴシック" w:hint="eastAsia"/>
                <w:color w:val="FF0000"/>
              </w:rPr>
              <w:t>０９９－２８６－３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４２８</w:t>
            </w:r>
          </w:p>
        </w:tc>
      </w:tr>
      <w:tr w:rsidR="00193232" w:rsidRPr="004261EC" w14:paraId="4DE8A2CC" w14:textId="77777777" w:rsidTr="00193232">
        <w:trPr>
          <w:trHeight w:val="397"/>
          <w:jc w:val="center"/>
        </w:trPr>
        <w:tc>
          <w:tcPr>
            <w:tcW w:w="2395" w:type="dxa"/>
            <w:vAlign w:val="center"/>
          </w:tcPr>
          <w:p w14:paraId="61813679" w14:textId="77777777" w:rsidR="00193232" w:rsidRPr="00193232" w:rsidRDefault="00193232" w:rsidP="00193232">
            <w:pPr>
              <w:jc w:val="distribute"/>
              <w:rPr>
                <w:rFonts w:ascii="ＭＳ ゴシック" w:eastAsia="ＭＳ ゴシック" w:hAnsi="ＭＳ ゴシック"/>
                <w:b/>
                <w:bCs/>
              </w:rPr>
            </w:pPr>
            <w:r w:rsidRPr="00193232">
              <w:rPr>
                <w:rFonts w:ascii="ＭＳ ゴシック" w:eastAsia="ＭＳ ゴシック" w:hAnsi="ＭＳ ゴシック" w:hint="eastAsia"/>
                <w:b/>
                <w:bCs/>
                <w:w w:val="88"/>
                <w:kern w:val="0"/>
                <w:fitText w:val="1920" w:id="-1411075840"/>
              </w:rPr>
              <w:t>電子メールアドレ</w:t>
            </w:r>
            <w:r w:rsidRPr="00193232">
              <w:rPr>
                <w:rFonts w:ascii="ＭＳ ゴシック" w:eastAsia="ＭＳ ゴシック" w:hAnsi="ＭＳ ゴシック" w:hint="eastAsia"/>
                <w:b/>
                <w:bCs/>
                <w:spacing w:val="15"/>
                <w:w w:val="88"/>
                <w:kern w:val="0"/>
                <w:fitText w:val="1920" w:id="-1411075840"/>
              </w:rPr>
              <w:t>ス</w:t>
            </w:r>
          </w:p>
        </w:tc>
        <w:tc>
          <w:tcPr>
            <w:tcW w:w="6105" w:type="dxa"/>
            <w:gridSpan w:val="2"/>
            <w:vAlign w:val="center"/>
          </w:tcPr>
          <w:p w14:paraId="3513A689" w14:textId="509D2C2D" w:rsidR="00193232" w:rsidRPr="007416B4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 w:rsidRPr="007416B4">
              <w:rPr>
                <w:rFonts w:ascii="ＭＳ ゴシック" w:eastAsia="ＭＳ ゴシック" w:hAnsi="ＭＳ ゴシック" w:hint="eastAsia"/>
                <w:color w:val="EE0000"/>
              </w:rPr>
              <w:t>cpdbk@pref.kagoshima.lg.jp</w:t>
            </w:r>
          </w:p>
        </w:tc>
      </w:tr>
      <w:tr w:rsidR="00193232" w:rsidRPr="004261EC" w14:paraId="57033B5B" w14:textId="77777777" w:rsidTr="007416B4">
        <w:trPr>
          <w:gridAfter w:val="1"/>
          <w:wAfter w:w="6" w:type="dxa"/>
          <w:trHeight w:val="595"/>
          <w:jc w:val="center"/>
        </w:trPr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954B3" w14:textId="77777777" w:rsidR="00193232" w:rsidRPr="009F23D3" w:rsidRDefault="00193232" w:rsidP="00193232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9F23D3">
              <w:rPr>
                <w:rFonts w:ascii="ＭＳ ゴシック" w:eastAsia="ＭＳ ゴシック" w:hAnsi="ＭＳ ゴシック" w:hint="eastAsia"/>
                <w:highlight w:val="lightGray"/>
              </w:rPr>
              <w:t>意 見 の 内 容</w:t>
            </w:r>
          </w:p>
        </w:tc>
      </w:tr>
      <w:tr w:rsidR="00193232" w:rsidRPr="004261EC" w14:paraId="1C8DB9E0" w14:textId="77777777" w:rsidTr="007416B4">
        <w:trPr>
          <w:gridAfter w:val="1"/>
          <w:wAfter w:w="6" w:type="dxa"/>
          <w:trHeight w:val="534"/>
          <w:jc w:val="center"/>
        </w:trPr>
        <w:tc>
          <w:tcPr>
            <w:tcW w:w="8494" w:type="dxa"/>
            <w:gridSpan w:val="2"/>
            <w:tcBorders>
              <w:bottom w:val="dashSmallGap" w:sz="4" w:space="0" w:color="auto"/>
            </w:tcBorders>
            <w:vAlign w:val="center"/>
          </w:tcPr>
          <w:p w14:paraId="3208F437" w14:textId="06DB6EBC" w:rsidR="00193232" w:rsidRPr="004261EC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 w:rsidRPr="007416B4">
              <w:rPr>
                <w:rFonts w:ascii="ＭＳ ゴシック" w:eastAsia="ＭＳ ゴシック" w:hAnsi="ＭＳ ゴシック"/>
              </w:rPr>
              <w:t>（注）計画（素案）の</w:t>
            </w:r>
            <w:r w:rsidR="0052707D">
              <w:rPr>
                <w:rFonts w:ascii="ＭＳ ゴシック" w:eastAsia="ＭＳ ゴシック" w:hAnsi="ＭＳ ゴシック" w:hint="eastAsia"/>
              </w:rPr>
              <w:t>該当ページ及び該当項目</w:t>
            </w:r>
            <w:r w:rsidR="0052707D" w:rsidRPr="007416B4">
              <w:rPr>
                <w:rFonts w:ascii="ＭＳ ゴシック" w:eastAsia="ＭＳ ゴシック" w:hAnsi="ＭＳ ゴシック"/>
              </w:rPr>
              <w:t>を必ず明記してください。</w:t>
            </w:r>
          </w:p>
        </w:tc>
      </w:tr>
      <w:tr w:rsidR="00193232" w:rsidRPr="004261EC" w14:paraId="6D4E4D99" w14:textId="77777777" w:rsidTr="00193232">
        <w:trPr>
          <w:gridAfter w:val="1"/>
          <w:wAfter w:w="6" w:type="dxa"/>
          <w:trHeight w:val="7190"/>
          <w:jc w:val="center"/>
        </w:trPr>
        <w:tc>
          <w:tcPr>
            <w:tcW w:w="8494" w:type="dxa"/>
            <w:gridSpan w:val="2"/>
            <w:tcBorders>
              <w:top w:val="dashSmallGap" w:sz="4" w:space="0" w:color="auto"/>
            </w:tcBorders>
          </w:tcPr>
          <w:p w14:paraId="334B5C61" w14:textId="4276CDB4" w:rsidR="00193232" w:rsidRPr="0052707D" w:rsidRDefault="00193232" w:rsidP="00193232">
            <w:pPr>
              <w:jc w:val="left"/>
              <w:rPr>
                <w:rFonts w:ascii="ＭＳ ゴシック" w:eastAsia="ＭＳ ゴシック" w:hAnsi="ＭＳ ゴシック"/>
                <w:color w:val="EE0000"/>
              </w:rPr>
            </w:pPr>
            <w:r w:rsidRPr="007416B4">
              <w:rPr>
                <w:rFonts w:ascii="ＭＳ ゴシック" w:eastAsia="ＭＳ ゴシック" w:hAnsi="ＭＳ ゴシック" w:hint="eastAsia"/>
                <w:color w:val="EE0000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EE0000"/>
              </w:rPr>
              <w:t>36</w:t>
            </w:r>
            <w:r w:rsidRPr="007416B4">
              <w:rPr>
                <w:rFonts w:ascii="ＭＳ ゴシック" w:eastAsia="ＭＳ ゴシック" w:hAnsi="ＭＳ ゴシック" w:hint="eastAsia"/>
                <w:color w:val="EE0000"/>
              </w:rPr>
              <w:t>ページ</w:t>
            </w:r>
            <w:r w:rsidR="0052707D">
              <w:rPr>
                <w:rFonts w:ascii="ＭＳ ゴシック" w:eastAsia="ＭＳ ゴシック" w:hAnsi="ＭＳ ゴシック" w:hint="eastAsia"/>
                <w:color w:val="EE0000"/>
              </w:rPr>
              <w:t xml:space="preserve">　⑴①</w:t>
            </w:r>
            <w:r w:rsidRPr="007416B4">
              <w:rPr>
                <w:rFonts w:ascii="ＭＳ ゴシック" w:eastAsia="ＭＳ ゴシック" w:hAnsi="ＭＳ ゴシック" w:hint="eastAsia"/>
                <w:color w:val="EE0000"/>
              </w:rPr>
              <w:t>）</w:t>
            </w:r>
          </w:p>
          <w:p w14:paraId="5F584392" w14:textId="77777777" w:rsidR="00193232" w:rsidRDefault="00193232" w:rsidP="00193232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○○○・・・・・・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。</w:t>
            </w:r>
          </w:p>
          <w:p w14:paraId="371E547A" w14:textId="4D7523A9" w:rsidR="00193232" w:rsidRDefault="00193232" w:rsidP="00193232">
            <w:pPr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（42ページ</w:t>
            </w:r>
            <w:r w:rsidR="0052707D">
              <w:rPr>
                <w:rFonts w:ascii="ＭＳ ゴシック" w:eastAsia="ＭＳ ゴシック" w:hAnsi="ＭＳ ゴシック" w:hint="eastAsia"/>
                <w:color w:val="FF0000"/>
              </w:rPr>
              <w:t xml:space="preserve">　⑶②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）</w:t>
            </w:r>
          </w:p>
          <w:p w14:paraId="04207C54" w14:textId="219BAA6F" w:rsidR="00193232" w:rsidRDefault="00193232" w:rsidP="00193232">
            <w:pPr>
              <w:jc w:val="left"/>
              <w:rPr>
                <w:rFonts w:ascii="ＭＳ ゴシック" w:eastAsia="ＭＳ ゴシック" w:hAnsi="ＭＳ ゴシック"/>
              </w:rPr>
            </w:pPr>
            <w:r w:rsidRPr="005A3BBE">
              <w:rPr>
                <w:rFonts w:ascii="ＭＳ ゴシック" w:eastAsia="ＭＳ ゴシック" w:hAnsi="ＭＳ ゴシック" w:hint="eastAsia"/>
                <w:color w:val="FF0000"/>
              </w:rPr>
              <w:t>○○○・・・・・・</w:t>
            </w:r>
            <w:r>
              <w:rPr>
                <w:rFonts w:ascii="ＭＳ ゴシック" w:eastAsia="ＭＳ ゴシック" w:hAnsi="ＭＳ ゴシック" w:hint="eastAsia"/>
                <w:color w:val="FF0000"/>
              </w:rPr>
              <w:t>。</w:t>
            </w:r>
          </w:p>
        </w:tc>
      </w:tr>
    </w:tbl>
    <w:p w14:paraId="5D8643B3" w14:textId="32D750AB" w:rsidR="0071691D" w:rsidRPr="007416B4" w:rsidRDefault="0071691D" w:rsidP="0071691D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sectPr w:rsidR="0071691D" w:rsidRPr="007416B4" w:rsidSect="007416B4">
      <w:headerReference w:type="default" r:id="rId6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3B29" w14:textId="77777777" w:rsidR="00031992" w:rsidRDefault="00031992" w:rsidP="007416B4">
      <w:r>
        <w:separator/>
      </w:r>
    </w:p>
  </w:endnote>
  <w:endnote w:type="continuationSeparator" w:id="0">
    <w:p w14:paraId="36AE6006" w14:textId="77777777" w:rsidR="00031992" w:rsidRDefault="00031992" w:rsidP="0074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4D753" w14:textId="77777777" w:rsidR="00031992" w:rsidRDefault="00031992" w:rsidP="007416B4">
      <w:r>
        <w:separator/>
      </w:r>
    </w:p>
  </w:footnote>
  <w:footnote w:type="continuationSeparator" w:id="0">
    <w:p w14:paraId="680FA4C2" w14:textId="77777777" w:rsidR="00031992" w:rsidRDefault="00031992" w:rsidP="0074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2722" w14:textId="2AF82F75" w:rsidR="007416B4" w:rsidRPr="007416B4" w:rsidRDefault="007416B4" w:rsidP="007416B4">
    <w:pPr>
      <w:pStyle w:val="a4"/>
      <w:jc w:val="right"/>
      <w:rPr>
        <w:rFonts w:ascii="ＭＳ ゴシック" w:eastAsia="ＭＳ ゴシック" w:hAnsi="ＭＳ ゴシック"/>
      </w:rPr>
    </w:pPr>
    <w:r w:rsidRPr="007416B4">
      <w:rPr>
        <w:rFonts w:ascii="ＭＳ ゴシック" w:eastAsia="ＭＳ ゴシック" w:hAnsi="ＭＳ ゴシック" w:hint="eastAsia"/>
      </w:rPr>
      <w:t>（</w:t>
    </w:r>
    <w:r w:rsidRPr="007416B4">
      <w:rPr>
        <w:rFonts w:ascii="ＭＳ ゴシック" w:eastAsia="ＭＳ ゴシック" w:hAnsi="ＭＳ ゴシック" w:hint="eastAsia"/>
      </w:rPr>
      <w:t>意見様式）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EC"/>
    <w:rsid w:val="00031992"/>
    <w:rsid w:val="00180305"/>
    <w:rsid w:val="00193232"/>
    <w:rsid w:val="003B05CD"/>
    <w:rsid w:val="004261EC"/>
    <w:rsid w:val="0052707D"/>
    <w:rsid w:val="005A3BBE"/>
    <w:rsid w:val="00677A27"/>
    <w:rsid w:val="0071691D"/>
    <w:rsid w:val="007416B4"/>
    <w:rsid w:val="00757BF5"/>
    <w:rsid w:val="007724A7"/>
    <w:rsid w:val="00866C16"/>
    <w:rsid w:val="00895EF5"/>
    <w:rsid w:val="008B2E27"/>
    <w:rsid w:val="009F23D3"/>
    <w:rsid w:val="009F3FA7"/>
    <w:rsid w:val="00A50616"/>
    <w:rsid w:val="00B770F8"/>
    <w:rsid w:val="00C6494D"/>
    <w:rsid w:val="00E532B7"/>
    <w:rsid w:val="00EB29AF"/>
    <w:rsid w:val="00EB32A4"/>
    <w:rsid w:val="00F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EB5EE"/>
  <w15:chartTrackingRefBased/>
  <w15:docId w15:val="{5C1D6EE9-1DAF-4F32-9036-71E563E2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1EC"/>
    <w:pPr>
      <w:widowControl w:val="0"/>
      <w:jc w:val="both"/>
    </w:pPr>
    <w:rPr>
      <w:rFonts w:ascii="ＭＳ 明朝" w:hAnsi="Yu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1EC"/>
    <w:rPr>
      <w:rFonts w:ascii="ＭＳ 明朝" w:hAnsi="Yu Gothic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6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6B4"/>
    <w:rPr>
      <w:rFonts w:ascii="ＭＳ 明朝" w:hAnsi="Yu Gothic"/>
      <w:sz w:val="24"/>
    </w:rPr>
  </w:style>
  <w:style w:type="paragraph" w:styleId="a6">
    <w:name w:val="footer"/>
    <w:basedOn w:val="a"/>
    <w:link w:val="a7"/>
    <w:uiPriority w:val="99"/>
    <w:unhideWhenUsed/>
    <w:rsid w:val="007416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6B4"/>
    <w:rPr>
      <w:rFonts w:ascii="ＭＳ 明朝" w:hAnsi="Yu Gothic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13</cp:revision>
  <dcterms:created xsi:type="dcterms:W3CDTF">2022-11-28T09:08:00Z</dcterms:created>
  <dcterms:modified xsi:type="dcterms:W3CDTF">2025-12-04T05:35:00Z</dcterms:modified>
</cp:coreProperties>
</file>